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694"/>
        <w:gridCol w:w="2835"/>
        <w:gridCol w:w="3118"/>
        <w:gridCol w:w="2977"/>
        <w:gridCol w:w="2835"/>
      </w:tblGrid>
      <w:tr w:rsidR="004B0865" w:rsidRPr="00742796" w:rsidTr="007836B9">
        <w:trPr>
          <w:trHeight w:val="579"/>
        </w:trPr>
        <w:tc>
          <w:tcPr>
            <w:tcW w:w="15588" w:type="dxa"/>
            <w:gridSpan w:val="6"/>
            <w:vAlign w:val="center"/>
          </w:tcPr>
          <w:p w:rsidR="004B0865" w:rsidRPr="007836B9" w:rsidRDefault="007E3BE9" w:rsidP="007836B9">
            <w:pPr>
              <w:pStyle w:val="Balk1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6B9">
              <w:rPr>
                <w:rFonts w:ascii="Arial" w:hAnsi="Arial" w:cs="Arial"/>
                <w:color w:val="auto"/>
                <w:sz w:val="22"/>
                <w:szCs w:val="22"/>
              </w:rPr>
              <w:t>201</w:t>
            </w:r>
            <w:r w:rsidR="00FE1D86" w:rsidRPr="007836B9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Pr="007836B9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="00FE1D86" w:rsidRPr="007836B9">
              <w:rPr>
                <w:rFonts w:ascii="Arial" w:hAnsi="Arial" w:cs="Arial"/>
                <w:color w:val="auto"/>
                <w:sz w:val="22"/>
                <w:szCs w:val="22"/>
              </w:rPr>
              <w:t>2020</w:t>
            </w:r>
            <w:r w:rsidRPr="007836B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836B9">
              <w:rPr>
                <w:rFonts w:ascii="Arial" w:hAnsi="Arial" w:cs="Arial"/>
                <w:color w:val="auto"/>
                <w:sz w:val="22"/>
                <w:szCs w:val="22"/>
              </w:rPr>
              <w:t>Bahar</w:t>
            </w:r>
            <w:proofErr w:type="spellEnd"/>
            <w:r w:rsidRPr="007836B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67D83" w:rsidRPr="007836B9">
              <w:rPr>
                <w:rFonts w:ascii="Arial" w:hAnsi="Arial" w:cs="Arial"/>
                <w:color w:val="auto"/>
                <w:sz w:val="22"/>
                <w:szCs w:val="22"/>
              </w:rPr>
              <w:t>Biyokimya</w:t>
            </w:r>
            <w:proofErr w:type="spellEnd"/>
            <w:r w:rsidR="00267D83" w:rsidRPr="007836B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FE1D86" w:rsidRPr="007836B9">
              <w:rPr>
                <w:rFonts w:ascii="Arial" w:hAnsi="Arial" w:cs="Arial"/>
                <w:color w:val="auto"/>
                <w:sz w:val="22"/>
                <w:szCs w:val="22"/>
              </w:rPr>
              <w:t>LÜ</w:t>
            </w:r>
            <w:r w:rsidR="004B0865" w:rsidRPr="007836B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B0865" w:rsidRPr="007836B9">
              <w:rPr>
                <w:rFonts w:ascii="Arial" w:hAnsi="Arial" w:cs="Arial"/>
                <w:color w:val="auto"/>
                <w:sz w:val="22"/>
                <w:szCs w:val="22"/>
              </w:rPr>
              <w:t>Programı</w:t>
            </w:r>
            <w:bookmarkStart w:id="0" w:name="_GoBack"/>
            <w:bookmarkEnd w:id="0"/>
            <w:proofErr w:type="spellEnd"/>
          </w:p>
        </w:tc>
      </w:tr>
      <w:tr w:rsidR="004B0865" w:rsidRPr="00742796" w:rsidTr="00EA5433">
        <w:trPr>
          <w:trHeight w:val="546"/>
        </w:trPr>
        <w:tc>
          <w:tcPr>
            <w:tcW w:w="1129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694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835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3118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977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835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1011C5" w:rsidRPr="00742796" w:rsidTr="00EA5433">
        <w:trPr>
          <w:trHeight w:val="546"/>
        </w:trPr>
        <w:tc>
          <w:tcPr>
            <w:tcW w:w="1129" w:type="dxa"/>
            <w:vAlign w:val="center"/>
          </w:tcPr>
          <w:p w:rsidR="001011C5" w:rsidRPr="00742796" w:rsidRDefault="001011C5" w:rsidP="001011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</w:t>
            </w:r>
            <w:r w:rsidRPr="00742796">
              <w:rPr>
                <w:rFonts w:ascii="Arial" w:hAnsi="Arial" w:cs="Arial"/>
                <w:b/>
              </w:rPr>
              <w:t>:00-0</w:t>
            </w:r>
            <w:r>
              <w:rPr>
                <w:rFonts w:ascii="Arial" w:hAnsi="Arial" w:cs="Arial"/>
                <w:b/>
              </w:rPr>
              <w:t>8</w:t>
            </w:r>
            <w:r w:rsidRPr="00742796">
              <w:rPr>
                <w:rFonts w:ascii="Arial" w:hAnsi="Arial" w:cs="Arial"/>
                <w:b/>
              </w:rPr>
              <w:t>:50</w:t>
            </w:r>
          </w:p>
        </w:tc>
        <w:tc>
          <w:tcPr>
            <w:tcW w:w="2694" w:type="dxa"/>
            <w:vAlign w:val="center"/>
          </w:tcPr>
          <w:p w:rsidR="001011C5" w:rsidRPr="00742796" w:rsidRDefault="001011C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011C5" w:rsidRPr="00742796" w:rsidRDefault="001011C5" w:rsidP="001011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Align w:val="center"/>
          </w:tcPr>
          <w:p w:rsidR="001011C5" w:rsidRPr="00742796" w:rsidRDefault="001011C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Align w:val="center"/>
          </w:tcPr>
          <w:p w:rsidR="001011C5" w:rsidRPr="00742796" w:rsidRDefault="001011C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011C5" w:rsidRPr="00742796" w:rsidRDefault="001011C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92506" w:rsidRPr="00D404B5" w:rsidTr="005E0099">
        <w:trPr>
          <w:trHeight w:val="546"/>
        </w:trPr>
        <w:tc>
          <w:tcPr>
            <w:tcW w:w="1129" w:type="dxa"/>
          </w:tcPr>
          <w:p w:rsidR="00692506" w:rsidRPr="00742796" w:rsidRDefault="0069250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694" w:type="dxa"/>
            <w:vMerge w:val="restart"/>
            <w:vAlign w:val="center"/>
          </w:tcPr>
          <w:p w:rsidR="00692506" w:rsidRPr="003D6D26" w:rsidRDefault="00692506" w:rsidP="003D6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D26">
              <w:rPr>
                <w:rFonts w:ascii="Times New Roman" w:hAnsi="Times New Roman"/>
                <w:sz w:val="24"/>
                <w:szCs w:val="24"/>
              </w:rPr>
              <w:t xml:space="preserve">KIM6399 </w:t>
            </w:r>
            <w:proofErr w:type="spellStart"/>
            <w:r w:rsidRPr="003D6D26">
              <w:rPr>
                <w:rFonts w:ascii="Times New Roman" w:hAnsi="Times New Roman"/>
                <w:sz w:val="24"/>
                <w:szCs w:val="24"/>
              </w:rPr>
              <w:t>İmmunoloji</w:t>
            </w:r>
            <w:proofErr w:type="spellEnd"/>
            <w:r w:rsidR="001C7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506" w:rsidRPr="005E0099" w:rsidRDefault="00692506" w:rsidP="00412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Doç</w:t>
            </w:r>
            <w:proofErr w:type="spellEnd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. Dr. </w:t>
            </w: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Melda</w:t>
            </w:r>
            <w:proofErr w:type="spellEnd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Altıkatoğlu</w:t>
            </w:r>
            <w:proofErr w:type="spellEnd"/>
          </w:p>
        </w:tc>
        <w:tc>
          <w:tcPr>
            <w:tcW w:w="2835" w:type="dxa"/>
            <w:vAlign w:val="center"/>
          </w:tcPr>
          <w:p w:rsidR="00692506" w:rsidRPr="00742796" w:rsidRDefault="00692506" w:rsidP="00842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92506" w:rsidRDefault="00692506" w:rsidP="002B6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E1D86">
              <w:rPr>
                <w:rFonts w:ascii="Times New Roman" w:hAnsi="Times New Roman"/>
                <w:sz w:val="24"/>
                <w:szCs w:val="24"/>
                <w:lang w:val="es-ES"/>
              </w:rPr>
              <w:t>KIM5312 Serbest Radikal Biyokimyası</w:t>
            </w:r>
          </w:p>
          <w:p w:rsidR="00692506" w:rsidRPr="00D404B5" w:rsidRDefault="00692506" w:rsidP="002B6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30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430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Ayşegül</w:t>
            </w:r>
            <w:proofErr w:type="spellEnd"/>
            <w:r w:rsidRPr="00430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0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Peksel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692506" w:rsidRPr="00D466EC" w:rsidRDefault="00692506" w:rsidP="00692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6EC">
              <w:rPr>
                <w:rFonts w:ascii="Times New Roman" w:hAnsi="Times New Roman"/>
              </w:rPr>
              <w:t>KIM5304</w:t>
            </w:r>
          </w:p>
          <w:p w:rsidR="00692506" w:rsidRPr="00D466EC" w:rsidRDefault="00692506" w:rsidP="00692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6EC">
              <w:rPr>
                <w:rFonts w:ascii="Times New Roman" w:hAnsi="Times New Roman"/>
              </w:rPr>
              <w:t xml:space="preserve"> DNA </w:t>
            </w:r>
            <w:proofErr w:type="spellStart"/>
            <w:r w:rsidRPr="00D466EC">
              <w:rPr>
                <w:rFonts w:ascii="Times New Roman" w:hAnsi="Times New Roman"/>
              </w:rPr>
              <w:t>Klonlama</w:t>
            </w:r>
            <w:proofErr w:type="spellEnd"/>
            <w:r w:rsidRPr="00D466EC">
              <w:rPr>
                <w:rFonts w:ascii="Times New Roman" w:hAnsi="Times New Roman"/>
              </w:rPr>
              <w:t xml:space="preserve"> </w:t>
            </w:r>
            <w:proofErr w:type="spellStart"/>
            <w:r w:rsidRPr="00D466EC">
              <w:rPr>
                <w:rFonts w:ascii="Times New Roman" w:hAnsi="Times New Roman"/>
              </w:rPr>
              <w:t>Teknikleri</w:t>
            </w:r>
            <w:proofErr w:type="spellEnd"/>
          </w:p>
          <w:p w:rsidR="00692506" w:rsidRPr="005E0099" w:rsidRDefault="00692506" w:rsidP="0069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466EC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Prof. Dr. </w:t>
            </w:r>
            <w:proofErr w:type="spellStart"/>
            <w:r w:rsidRPr="00D466EC">
              <w:rPr>
                <w:rFonts w:ascii="Times New Roman" w:eastAsia="Times New Roman" w:hAnsi="Times New Roman"/>
                <w:color w:val="000000"/>
                <w:lang w:eastAsia="tr-TR"/>
              </w:rPr>
              <w:t>Barbaros</w:t>
            </w:r>
            <w:proofErr w:type="spellEnd"/>
            <w:r w:rsidRPr="00D466EC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D466EC">
              <w:rPr>
                <w:rFonts w:ascii="Times New Roman" w:eastAsia="Times New Roman" w:hAnsi="Times New Roman"/>
                <w:color w:val="000000"/>
                <w:lang w:eastAsia="tr-TR"/>
              </w:rPr>
              <w:t>Nalbantoğlu</w:t>
            </w:r>
            <w:proofErr w:type="spellEnd"/>
          </w:p>
        </w:tc>
        <w:tc>
          <w:tcPr>
            <w:tcW w:w="2835" w:type="dxa"/>
            <w:vAlign w:val="center"/>
          </w:tcPr>
          <w:p w:rsidR="00692506" w:rsidRPr="00D404B5" w:rsidRDefault="00692506" w:rsidP="00FE1D86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692506" w:rsidRPr="00D404B5" w:rsidTr="005E0099">
        <w:trPr>
          <w:trHeight w:val="579"/>
        </w:trPr>
        <w:tc>
          <w:tcPr>
            <w:tcW w:w="1129" w:type="dxa"/>
          </w:tcPr>
          <w:p w:rsidR="00692506" w:rsidRPr="00742796" w:rsidRDefault="0069250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2694" w:type="dxa"/>
            <w:vMerge/>
            <w:vAlign w:val="center"/>
          </w:tcPr>
          <w:p w:rsidR="00692506" w:rsidRPr="00281BCD" w:rsidRDefault="00692506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692506" w:rsidRPr="00281BCD" w:rsidRDefault="00692506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:rsidR="00692506" w:rsidRPr="00281BCD" w:rsidRDefault="00692506" w:rsidP="00A41DDA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977" w:type="dxa"/>
            <w:vMerge/>
            <w:vAlign w:val="center"/>
          </w:tcPr>
          <w:p w:rsidR="00692506" w:rsidRPr="00D404B5" w:rsidRDefault="00692506" w:rsidP="00DF4C3B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692506" w:rsidRPr="00D404B5" w:rsidRDefault="00692506" w:rsidP="005E009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692506" w:rsidRPr="00742796" w:rsidTr="005E0099">
        <w:trPr>
          <w:trHeight w:val="546"/>
        </w:trPr>
        <w:tc>
          <w:tcPr>
            <w:tcW w:w="1129" w:type="dxa"/>
          </w:tcPr>
          <w:p w:rsidR="00692506" w:rsidRPr="00742796" w:rsidRDefault="0069250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2694" w:type="dxa"/>
            <w:vMerge/>
            <w:vAlign w:val="center"/>
          </w:tcPr>
          <w:p w:rsidR="00692506" w:rsidRPr="00742796" w:rsidRDefault="00692506" w:rsidP="005E0099">
            <w:pPr>
              <w:spacing w:after="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:rsidR="00692506" w:rsidRPr="00742796" w:rsidRDefault="00692506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692506" w:rsidRPr="00742796" w:rsidRDefault="00692506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92506" w:rsidRPr="00742796" w:rsidRDefault="00692506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92506" w:rsidRPr="00742796" w:rsidRDefault="00692506" w:rsidP="005E0099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FE1D86" w:rsidRPr="00D404B5" w:rsidTr="005E0099">
        <w:trPr>
          <w:trHeight w:val="579"/>
        </w:trPr>
        <w:tc>
          <w:tcPr>
            <w:tcW w:w="1129" w:type="dxa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694" w:type="dxa"/>
            <w:vMerge w:val="restart"/>
            <w:vAlign w:val="center"/>
          </w:tcPr>
          <w:p w:rsidR="001C710A" w:rsidRDefault="001A0496" w:rsidP="001A049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D2395">
              <w:rPr>
                <w:rFonts w:ascii="Times New Roman" w:hAnsi="Times New Roman"/>
                <w:lang w:val="de-DE"/>
              </w:rPr>
              <w:t xml:space="preserve">KIM5004 </w:t>
            </w:r>
            <w:proofErr w:type="spellStart"/>
            <w:r w:rsidRPr="00DD2395">
              <w:rPr>
                <w:rFonts w:ascii="Times New Roman" w:hAnsi="Times New Roman"/>
                <w:lang w:val="de-DE"/>
              </w:rPr>
              <w:t>Araştırma</w:t>
            </w:r>
            <w:proofErr w:type="spellEnd"/>
            <w:r w:rsidRPr="00DD2395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DD2395">
              <w:rPr>
                <w:rFonts w:ascii="Times New Roman" w:hAnsi="Times New Roman"/>
                <w:lang w:val="de-DE"/>
              </w:rPr>
              <w:t>Yöntemleri</w:t>
            </w:r>
            <w:proofErr w:type="spellEnd"/>
            <w:r w:rsidRPr="00DD2395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DD2395">
              <w:rPr>
                <w:rFonts w:ascii="Times New Roman" w:hAnsi="Times New Roman"/>
                <w:lang w:val="de-DE"/>
              </w:rPr>
              <w:t>ve</w:t>
            </w:r>
            <w:proofErr w:type="spellEnd"/>
            <w:r w:rsidRPr="00DD2395">
              <w:rPr>
                <w:rFonts w:ascii="Times New Roman" w:hAnsi="Times New Roman"/>
                <w:lang w:val="de-DE"/>
              </w:rPr>
              <w:t xml:space="preserve"> </w:t>
            </w:r>
          </w:p>
          <w:p w:rsidR="001A0496" w:rsidRPr="00DD2395" w:rsidRDefault="001A0496" w:rsidP="001A049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 w:rsidRPr="00DD2395">
              <w:rPr>
                <w:rFonts w:ascii="Times New Roman" w:hAnsi="Times New Roman"/>
                <w:lang w:val="de-DE"/>
              </w:rPr>
              <w:t>Bilimsel</w:t>
            </w:r>
            <w:proofErr w:type="spellEnd"/>
            <w:r w:rsidRPr="00DD2395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DD2395">
              <w:rPr>
                <w:rFonts w:ascii="Times New Roman" w:hAnsi="Times New Roman"/>
                <w:lang w:val="de-DE"/>
              </w:rPr>
              <w:t>Etik</w:t>
            </w:r>
            <w:proofErr w:type="spellEnd"/>
          </w:p>
          <w:p w:rsidR="00FE1D86" w:rsidRPr="00DD2395" w:rsidRDefault="001A0496" w:rsidP="001A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2395">
              <w:rPr>
                <w:rFonts w:ascii="Times New Roman" w:hAnsi="Times New Roman"/>
                <w:lang w:val="de-DE"/>
              </w:rPr>
              <w:t>Doç</w:t>
            </w:r>
            <w:proofErr w:type="spellEnd"/>
            <w:r w:rsidRPr="00DD2395">
              <w:rPr>
                <w:rFonts w:ascii="Times New Roman" w:hAnsi="Times New Roman"/>
                <w:lang w:val="de-DE"/>
              </w:rPr>
              <w:t xml:space="preserve">. Dr. Fatma </w:t>
            </w:r>
            <w:proofErr w:type="spellStart"/>
            <w:r w:rsidRPr="00DD2395">
              <w:rPr>
                <w:rFonts w:ascii="Times New Roman" w:hAnsi="Times New Roman"/>
                <w:lang w:val="de-DE"/>
              </w:rPr>
              <w:t>Turak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A0496" w:rsidRPr="00DD2395" w:rsidRDefault="001A0496" w:rsidP="001A049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D2395">
              <w:rPr>
                <w:rFonts w:ascii="Times New Roman" w:hAnsi="Times New Roman"/>
                <w:lang w:val="de-DE"/>
              </w:rPr>
              <w:t xml:space="preserve">KIM5001 </w:t>
            </w:r>
            <w:proofErr w:type="spellStart"/>
            <w:r w:rsidRPr="00DD2395">
              <w:rPr>
                <w:rFonts w:ascii="Times New Roman" w:hAnsi="Times New Roman"/>
                <w:lang w:val="de-DE"/>
              </w:rPr>
              <w:t>ve</w:t>
            </w:r>
            <w:proofErr w:type="spellEnd"/>
            <w:r w:rsidRPr="00DD2395">
              <w:rPr>
                <w:rFonts w:ascii="Times New Roman" w:hAnsi="Times New Roman"/>
                <w:lang w:val="de-DE"/>
              </w:rPr>
              <w:t xml:space="preserve"> KIM6001 </w:t>
            </w:r>
            <w:proofErr w:type="spellStart"/>
            <w:r w:rsidRPr="00DD2395">
              <w:rPr>
                <w:rFonts w:ascii="Times New Roman" w:hAnsi="Times New Roman"/>
                <w:lang w:val="de-DE"/>
              </w:rPr>
              <w:t>Seminer</w:t>
            </w:r>
            <w:proofErr w:type="spellEnd"/>
            <w:r w:rsidRPr="00DD2395">
              <w:rPr>
                <w:rFonts w:ascii="Times New Roman" w:hAnsi="Times New Roman"/>
                <w:lang w:val="de-DE"/>
              </w:rPr>
              <w:t xml:space="preserve"> Gr1</w:t>
            </w:r>
          </w:p>
          <w:p w:rsidR="00FE1D86" w:rsidRPr="00DD2395" w:rsidRDefault="001A0496" w:rsidP="001A049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D2395">
              <w:rPr>
                <w:rFonts w:ascii="Times New Roman" w:hAnsi="Times New Roman"/>
                <w:lang w:val="de-DE"/>
              </w:rPr>
              <w:t xml:space="preserve">Prof. Dr. Sabiha </w:t>
            </w:r>
            <w:proofErr w:type="spellStart"/>
            <w:r w:rsidRPr="00DD2395">
              <w:rPr>
                <w:rFonts w:ascii="Times New Roman" w:hAnsi="Times New Roman"/>
                <w:lang w:val="de-DE"/>
              </w:rPr>
              <w:t>Manav</w:t>
            </w:r>
            <w:proofErr w:type="spellEnd"/>
          </w:p>
        </w:tc>
        <w:tc>
          <w:tcPr>
            <w:tcW w:w="3118" w:type="dxa"/>
            <w:vAlign w:val="center"/>
          </w:tcPr>
          <w:p w:rsidR="00FE1D86" w:rsidRPr="00281BCD" w:rsidRDefault="00FE1D86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FE1D86" w:rsidRPr="00281BCD" w:rsidRDefault="00FE1D86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FE1D86" w:rsidRPr="00281BCD" w:rsidRDefault="00FE1D86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D6D26" w:rsidRPr="00742796" w:rsidTr="005E0099">
        <w:trPr>
          <w:trHeight w:val="579"/>
        </w:trPr>
        <w:tc>
          <w:tcPr>
            <w:tcW w:w="1129" w:type="dxa"/>
          </w:tcPr>
          <w:p w:rsidR="003D6D26" w:rsidRPr="00742796" w:rsidRDefault="003D6D2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694" w:type="dxa"/>
            <w:vMerge/>
            <w:vAlign w:val="center"/>
          </w:tcPr>
          <w:p w:rsidR="003D6D26" w:rsidRPr="00742796" w:rsidRDefault="003D6D26" w:rsidP="005E0099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D6D26" w:rsidRPr="00742796" w:rsidRDefault="003D6D26" w:rsidP="006C3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3D6D26" w:rsidRDefault="003D6D26" w:rsidP="0063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1D86">
              <w:rPr>
                <w:rFonts w:ascii="Times New Roman" w:hAnsi="Times New Roman"/>
                <w:sz w:val="24"/>
              </w:rPr>
              <w:t xml:space="preserve">KIM5306 </w:t>
            </w:r>
            <w:proofErr w:type="spellStart"/>
            <w:r w:rsidRPr="00FE1D86">
              <w:rPr>
                <w:rFonts w:ascii="Times New Roman" w:hAnsi="Times New Roman"/>
                <w:sz w:val="24"/>
              </w:rPr>
              <w:t>Hormonlar</w:t>
            </w:r>
            <w:proofErr w:type="spellEnd"/>
          </w:p>
          <w:p w:rsidR="003D6D26" w:rsidRPr="00FE1D86" w:rsidRDefault="003D6D26" w:rsidP="00FE1D86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Doç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Dr. </w:t>
            </w:r>
            <w:proofErr w:type="spellStart"/>
            <w:r>
              <w:rPr>
                <w:rFonts w:ascii="Times New Roman" w:hAnsi="Times New Roman"/>
                <w:sz w:val="24"/>
              </w:rPr>
              <w:t>Volkan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Sözer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3D6D26" w:rsidRDefault="003D6D26" w:rsidP="00FE1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KIM6398 </w:t>
            </w:r>
            <w:proofErr w:type="spellStart"/>
            <w:r>
              <w:rPr>
                <w:rFonts w:ascii="Times New Roman" w:hAnsi="Times New Roman"/>
              </w:rPr>
              <w:t>İmmunolojik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</w:t>
            </w:r>
            <w:proofErr w:type="spellEnd"/>
          </w:p>
          <w:p w:rsidR="003D6D26" w:rsidRDefault="003D6D26" w:rsidP="00FE1D86">
            <w:pPr>
              <w:spacing w:after="0" w:line="240" w:lineRule="auto"/>
              <w:jc w:val="center"/>
            </w:pP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Doç</w:t>
            </w:r>
            <w:proofErr w:type="spellEnd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. Dr. </w:t>
            </w: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Melda</w:t>
            </w:r>
            <w:proofErr w:type="spellEnd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Altıkatoğlu</w:t>
            </w:r>
            <w:proofErr w:type="spellEnd"/>
          </w:p>
        </w:tc>
        <w:tc>
          <w:tcPr>
            <w:tcW w:w="2835" w:type="dxa"/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D26" w:rsidRPr="00742796" w:rsidTr="005E0099">
        <w:trPr>
          <w:trHeight w:val="546"/>
        </w:trPr>
        <w:tc>
          <w:tcPr>
            <w:tcW w:w="1129" w:type="dxa"/>
          </w:tcPr>
          <w:p w:rsidR="003D6D26" w:rsidRPr="00742796" w:rsidRDefault="003D6D2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694" w:type="dxa"/>
            <w:vMerge w:val="restart"/>
            <w:vAlign w:val="center"/>
          </w:tcPr>
          <w:p w:rsidR="003D6D26" w:rsidRDefault="003D6D26" w:rsidP="00D25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86">
              <w:rPr>
                <w:rFonts w:ascii="Times New Roman" w:hAnsi="Times New Roman"/>
                <w:sz w:val="24"/>
                <w:szCs w:val="24"/>
              </w:rPr>
              <w:t>KIM5311 Protein-</w:t>
            </w:r>
            <w:proofErr w:type="spellStart"/>
            <w:r w:rsidRPr="00FE1D86">
              <w:rPr>
                <w:rFonts w:ascii="Times New Roman" w:hAnsi="Times New Roman"/>
                <w:sz w:val="24"/>
                <w:szCs w:val="24"/>
              </w:rPr>
              <w:t>Enzim</w:t>
            </w:r>
            <w:proofErr w:type="spellEnd"/>
            <w:r w:rsidRPr="00FE1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D86">
              <w:rPr>
                <w:rFonts w:ascii="Times New Roman" w:hAnsi="Times New Roman"/>
                <w:sz w:val="24"/>
                <w:szCs w:val="24"/>
              </w:rPr>
              <w:t>Kimyası</w:t>
            </w:r>
            <w:proofErr w:type="spellEnd"/>
          </w:p>
          <w:p w:rsidR="003D6D26" w:rsidRPr="00A52A79" w:rsidRDefault="003D6D26" w:rsidP="00D25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F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Prof. Dr. </w:t>
            </w:r>
            <w:proofErr w:type="spellStart"/>
            <w:r w:rsidRPr="00DA3CF1">
              <w:rPr>
                <w:rFonts w:ascii="Times New Roman" w:eastAsia="Times New Roman" w:hAnsi="Times New Roman"/>
                <w:color w:val="000000"/>
                <w:lang w:eastAsia="tr-TR"/>
              </w:rPr>
              <w:t>Emine</w:t>
            </w:r>
            <w:proofErr w:type="spellEnd"/>
            <w:r w:rsidRPr="00DA3CF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DA3CF1">
              <w:rPr>
                <w:rFonts w:ascii="Times New Roman" w:eastAsia="Times New Roman" w:hAnsi="Times New Roman"/>
                <w:color w:val="000000"/>
                <w:lang w:eastAsia="tr-TR"/>
              </w:rPr>
              <w:t>Karakuş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3D6D26" w:rsidRDefault="003D6D26" w:rsidP="00FE1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KIM6408 </w:t>
            </w:r>
            <w:proofErr w:type="spellStart"/>
            <w:r>
              <w:rPr>
                <w:rFonts w:ascii="Times New Roman" w:hAnsi="Times New Roman"/>
              </w:rPr>
              <w:t>Biyokimyasal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Kantitatif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Hesaplamalar</w:t>
            </w:r>
            <w:proofErr w:type="spellEnd"/>
          </w:p>
          <w:p w:rsidR="003D6D26" w:rsidRDefault="003D6D26" w:rsidP="00FE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Prof. Dr. </w:t>
            </w: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Emine</w:t>
            </w:r>
            <w:proofErr w:type="spellEnd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Karakuş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/ </w:t>
            </w:r>
          </w:p>
          <w:p w:rsidR="003D6D26" w:rsidRPr="00742796" w:rsidRDefault="003D6D26" w:rsidP="00FE1D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Öğr.Üyesi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Çiğdem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Bilen</w:t>
            </w:r>
            <w:proofErr w:type="spellEnd"/>
          </w:p>
        </w:tc>
        <w:tc>
          <w:tcPr>
            <w:tcW w:w="3118" w:type="dxa"/>
            <w:vMerge/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3D6D26" w:rsidRDefault="003D6D26" w:rsidP="005E0099">
            <w:pPr>
              <w:jc w:val="center"/>
            </w:pPr>
          </w:p>
        </w:tc>
        <w:tc>
          <w:tcPr>
            <w:tcW w:w="2835" w:type="dxa"/>
            <w:vAlign w:val="center"/>
          </w:tcPr>
          <w:p w:rsidR="003D6D26" w:rsidRPr="00742796" w:rsidRDefault="003D6D26" w:rsidP="003D6D26">
            <w:pPr>
              <w:spacing w:after="0" w:line="240" w:lineRule="auto"/>
              <w:jc w:val="center"/>
            </w:pPr>
          </w:p>
        </w:tc>
      </w:tr>
      <w:tr w:rsidR="003D6D26" w:rsidRPr="00742796" w:rsidTr="005E0099">
        <w:trPr>
          <w:trHeight w:val="579"/>
        </w:trPr>
        <w:tc>
          <w:tcPr>
            <w:tcW w:w="1129" w:type="dxa"/>
          </w:tcPr>
          <w:p w:rsidR="003D6D26" w:rsidRPr="00742796" w:rsidRDefault="003D6D2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694" w:type="dxa"/>
            <w:vMerge/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3118" w:type="dxa"/>
            <w:vMerge/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</w:pPr>
          </w:p>
        </w:tc>
      </w:tr>
      <w:tr w:rsidR="003D6D26" w:rsidRPr="00742796" w:rsidTr="005E0099">
        <w:trPr>
          <w:trHeight w:val="546"/>
        </w:trPr>
        <w:tc>
          <w:tcPr>
            <w:tcW w:w="1129" w:type="dxa"/>
            <w:tcBorders>
              <w:bottom w:val="double" w:sz="12" w:space="0" w:color="auto"/>
            </w:tcBorders>
          </w:tcPr>
          <w:p w:rsidR="003D6D26" w:rsidRPr="00742796" w:rsidRDefault="003D6D2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694" w:type="dxa"/>
            <w:vMerge/>
            <w:tcBorders>
              <w:bottom w:val="double" w:sz="12" w:space="0" w:color="auto"/>
            </w:tcBorders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bottom w:val="double" w:sz="12" w:space="0" w:color="auto"/>
            </w:tcBorders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double" w:sz="12" w:space="0" w:color="auto"/>
            </w:tcBorders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3D6D26" w:rsidRPr="00742796" w:rsidRDefault="003D6D26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1D86" w:rsidRPr="00742796" w:rsidTr="00EA5433">
        <w:trPr>
          <w:trHeight w:val="579"/>
        </w:trPr>
        <w:tc>
          <w:tcPr>
            <w:tcW w:w="1129" w:type="dxa"/>
            <w:tcBorders>
              <w:top w:val="double" w:sz="12" w:space="0" w:color="auto"/>
            </w:tcBorders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694" w:type="dxa"/>
            <w:tcBorders>
              <w:top w:val="double" w:sz="12" w:space="0" w:color="auto"/>
            </w:tcBorders>
          </w:tcPr>
          <w:p w:rsidR="00FE1D86" w:rsidRPr="00742796" w:rsidRDefault="00FE1D86" w:rsidP="00FE1D8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FE1D86" w:rsidRPr="00742796" w:rsidRDefault="00FE1D86" w:rsidP="00FE1D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FE1D86" w:rsidRPr="00742796" w:rsidRDefault="00FE1D86" w:rsidP="00FE1D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1D86" w:rsidRPr="00742796" w:rsidTr="00EA5433">
        <w:trPr>
          <w:trHeight w:val="546"/>
        </w:trPr>
        <w:tc>
          <w:tcPr>
            <w:tcW w:w="1129" w:type="dxa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694" w:type="dxa"/>
          </w:tcPr>
          <w:p w:rsidR="00FE1D86" w:rsidRPr="00742796" w:rsidRDefault="00FE1D86" w:rsidP="00FE1D8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FE1D86" w:rsidRPr="00742796" w:rsidRDefault="00FE1D86" w:rsidP="00FE1D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FE1D86" w:rsidRPr="00742796" w:rsidRDefault="00FE1D86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1D86" w:rsidRPr="00742796" w:rsidTr="00742796">
        <w:trPr>
          <w:trHeight w:val="579"/>
        </w:trPr>
        <w:tc>
          <w:tcPr>
            <w:tcW w:w="1129" w:type="dxa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694" w:type="dxa"/>
            <w:vAlign w:val="center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FE1D86" w:rsidRPr="00742796" w:rsidRDefault="00FE1D86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1D86" w:rsidRPr="00742796" w:rsidTr="00742796">
        <w:trPr>
          <w:trHeight w:val="579"/>
        </w:trPr>
        <w:tc>
          <w:tcPr>
            <w:tcW w:w="1129" w:type="dxa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694" w:type="dxa"/>
          </w:tcPr>
          <w:p w:rsidR="00FE1D86" w:rsidRPr="00742796" w:rsidRDefault="00FE1D86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FE1D86" w:rsidRPr="00742796" w:rsidRDefault="00FE1D86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FE1D86" w:rsidRPr="00742796" w:rsidRDefault="00FE1D86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D4E43" w:rsidRDefault="009D4E43" w:rsidP="009D4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Not: 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Araştırma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Yöntemleri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Bilimsel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Etik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Seminer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derslerinin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günü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yeri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sabit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olup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değiştirilemez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4B0865" w:rsidRDefault="004B0865"/>
    <w:sectPr w:rsidR="004B0865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149B"/>
    <w:rsid w:val="00025B3B"/>
    <w:rsid w:val="0007126B"/>
    <w:rsid w:val="000A5BDB"/>
    <w:rsid w:val="000B51EA"/>
    <w:rsid w:val="000D29D8"/>
    <w:rsid w:val="001011C5"/>
    <w:rsid w:val="001309AA"/>
    <w:rsid w:val="001652EB"/>
    <w:rsid w:val="001926C5"/>
    <w:rsid w:val="001A0496"/>
    <w:rsid w:val="001C710A"/>
    <w:rsid w:val="001D68C7"/>
    <w:rsid w:val="001E5B6C"/>
    <w:rsid w:val="001F6E59"/>
    <w:rsid w:val="00221BF7"/>
    <w:rsid w:val="002514E8"/>
    <w:rsid w:val="00267D83"/>
    <w:rsid w:val="002737DA"/>
    <w:rsid w:val="00281BCD"/>
    <w:rsid w:val="00293DEE"/>
    <w:rsid w:val="002B6444"/>
    <w:rsid w:val="002C56EB"/>
    <w:rsid w:val="00313B82"/>
    <w:rsid w:val="003279A7"/>
    <w:rsid w:val="0033160A"/>
    <w:rsid w:val="003318B8"/>
    <w:rsid w:val="00374BEC"/>
    <w:rsid w:val="003904DC"/>
    <w:rsid w:val="003A41D7"/>
    <w:rsid w:val="003A5447"/>
    <w:rsid w:val="003C1A98"/>
    <w:rsid w:val="003C5B22"/>
    <w:rsid w:val="003D6D26"/>
    <w:rsid w:val="003E470E"/>
    <w:rsid w:val="00405982"/>
    <w:rsid w:val="00412591"/>
    <w:rsid w:val="004B0865"/>
    <w:rsid w:val="004B12F3"/>
    <w:rsid w:val="004C1DA7"/>
    <w:rsid w:val="004C258D"/>
    <w:rsid w:val="004C3128"/>
    <w:rsid w:val="004D677A"/>
    <w:rsid w:val="004E2969"/>
    <w:rsid w:val="004E32B4"/>
    <w:rsid w:val="00544105"/>
    <w:rsid w:val="00572298"/>
    <w:rsid w:val="005E0099"/>
    <w:rsid w:val="0060011B"/>
    <w:rsid w:val="006014A2"/>
    <w:rsid w:val="0062467F"/>
    <w:rsid w:val="00632D4A"/>
    <w:rsid w:val="00636188"/>
    <w:rsid w:val="00647BC7"/>
    <w:rsid w:val="00650698"/>
    <w:rsid w:val="00656D77"/>
    <w:rsid w:val="00681EE6"/>
    <w:rsid w:val="00692506"/>
    <w:rsid w:val="006B62EE"/>
    <w:rsid w:val="006C33C0"/>
    <w:rsid w:val="00742796"/>
    <w:rsid w:val="00767E33"/>
    <w:rsid w:val="007836B9"/>
    <w:rsid w:val="007B38FC"/>
    <w:rsid w:val="007C06BC"/>
    <w:rsid w:val="007D569B"/>
    <w:rsid w:val="007E3BE9"/>
    <w:rsid w:val="008065FA"/>
    <w:rsid w:val="00842524"/>
    <w:rsid w:val="008723C0"/>
    <w:rsid w:val="00876250"/>
    <w:rsid w:val="00893A2A"/>
    <w:rsid w:val="00894B3D"/>
    <w:rsid w:val="008A09F3"/>
    <w:rsid w:val="008B6B46"/>
    <w:rsid w:val="008E1B9E"/>
    <w:rsid w:val="008F2ADB"/>
    <w:rsid w:val="00953E01"/>
    <w:rsid w:val="009670AD"/>
    <w:rsid w:val="009933E1"/>
    <w:rsid w:val="009B5CE0"/>
    <w:rsid w:val="009D4E43"/>
    <w:rsid w:val="009E7EB9"/>
    <w:rsid w:val="00A2250A"/>
    <w:rsid w:val="00A34811"/>
    <w:rsid w:val="00A52A79"/>
    <w:rsid w:val="00A8270E"/>
    <w:rsid w:val="00AE6398"/>
    <w:rsid w:val="00AE67FD"/>
    <w:rsid w:val="00B07BE1"/>
    <w:rsid w:val="00B26AB8"/>
    <w:rsid w:val="00B72CFF"/>
    <w:rsid w:val="00C02EA2"/>
    <w:rsid w:val="00C32044"/>
    <w:rsid w:val="00C53488"/>
    <w:rsid w:val="00C62E79"/>
    <w:rsid w:val="00C7175F"/>
    <w:rsid w:val="00C93B78"/>
    <w:rsid w:val="00D07CB3"/>
    <w:rsid w:val="00D149F0"/>
    <w:rsid w:val="00D157E2"/>
    <w:rsid w:val="00D252DC"/>
    <w:rsid w:val="00D404B5"/>
    <w:rsid w:val="00D418BD"/>
    <w:rsid w:val="00D466EC"/>
    <w:rsid w:val="00D71A62"/>
    <w:rsid w:val="00D94921"/>
    <w:rsid w:val="00DC4631"/>
    <w:rsid w:val="00DF4C3B"/>
    <w:rsid w:val="00DF5111"/>
    <w:rsid w:val="00DF6B22"/>
    <w:rsid w:val="00E1791A"/>
    <w:rsid w:val="00E274DA"/>
    <w:rsid w:val="00E51266"/>
    <w:rsid w:val="00E7296F"/>
    <w:rsid w:val="00EA5433"/>
    <w:rsid w:val="00F5116B"/>
    <w:rsid w:val="00F667B4"/>
    <w:rsid w:val="00F75C15"/>
    <w:rsid w:val="00FB29E1"/>
    <w:rsid w:val="00FC3F93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qFormat/>
    <w:locked/>
    <w:rsid w:val="00D46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D46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qFormat/>
    <w:locked/>
    <w:rsid w:val="00D46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D46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Bilgisayar Dünyası</cp:lastModifiedBy>
  <cp:revision>8</cp:revision>
  <cp:lastPrinted>2016-01-08T08:06:00Z</cp:lastPrinted>
  <dcterms:created xsi:type="dcterms:W3CDTF">2020-01-10T09:47:00Z</dcterms:created>
  <dcterms:modified xsi:type="dcterms:W3CDTF">2020-01-20T12:47:00Z</dcterms:modified>
</cp:coreProperties>
</file>